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BD33" w14:textId="41F064FE" w:rsidR="00EB5902" w:rsidRDefault="00243CFE">
      <w:pPr>
        <w:jc w:val="both"/>
      </w:pPr>
      <w:r>
        <w:t>CHRIST THE KING PASSIONIST RETREAT CENTER</w:t>
      </w:r>
    </w:p>
    <w:p w14:paraId="1449BD34" w14:textId="77777777" w:rsidR="00EB5902" w:rsidRDefault="00243CFE">
      <w:pPr>
        <w:jc w:val="both"/>
      </w:pPr>
      <w:r>
        <w:t xml:space="preserve">BOARD OF DIRECTORS </w:t>
      </w:r>
      <w:r>
        <w:t xml:space="preserve">   </w:t>
      </w:r>
      <w:proofErr w:type="gramStart"/>
      <w:r>
        <w:t>August</w:t>
      </w:r>
      <w:r>
        <w:t>,</w:t>
      </w:r>
      <w:proofErr w:type="gramEnd"/>
      <w:r>
        <w:t xml:space="preserve"> 20</w:t>
      </w:r>
      <w:r>
        <w:t>21</w:t>
      </w:r>
    </w:p>
    <w:p w14:paraId="1449BD35" w14:textId="77777777" w:rsidR="00EB5902" w:rsidRDefault="00EB5902">
      <w:pPr>
        <w:jc w:val="both"/>
      </w:pPr>
    </w:p>
    <w:p w14:paraId="1449BD36" w14:textId="77777777" w:rsidR="00EB5902" w:rsidRDefault="00243CFE">
      <w:pPr>
        <w:jc w:val="both"/>
      </w:pPr>
      <w:r>
        <w:t xml:space="preserve">Bob Porter, </w:t>
      </w:r>
      <w:r>
        <w:t>C</w:t>
      </w:r>
      <w:r>
        <w:t>hairman</w:t>
      </w:r>
      <w:r>
        <w:t xml:space="preserve"> </w:t>
      </w:r>
    </w:p>
    <w:p w14:paraId="1449BD37" w14:textId="77777777" w:rsidR="00EB5902" w:rsidRDefault="00243CFE">
      <w:pPr>
        <w:jc w:val="both"/>
      </w:pPr>
      <w:r>
        <w:t>9060 Oak Leaf Way</w:t>
      </w:r>
    </w:p>
    <w:p w14:paraId="1449BD38" w14:textId="77777777" w:rsidR="00EB5902" w:rsidRDefault="00243CFE">
      <w:pPr>
        <w:jc w:val="both"/>
      </w:pPr>
      <w:r>
        <w:t>Granite Bay, CA 95746</w:t>
      </w:r>
    </w:p>
    <w:p w14:paraId="1449BD39" w14:textId="77777777" w:rsidR="00EB5902" w:rsidRDefault="00243CFE">
      <w:pPr>
        <w:jc w:val="both"/>
      </w:pPr>
      <w:r>
        <w:t>916-791-4822</w:t>
      </w:r>
    </w:p>
    <w:p w14:paraId="1449BD3A" w14:textId="77777777" w:rsidR="00EB5902" w:rsidRDefault="00243CFE">
      <w:pPr>
        <w:jc w:val="both"/>
      </w:pPr>
      <w:hyperlink r:id="rId5" w:history="1">
        <w:r>
          <w:rPr>
            <w:rStyle w:val="Hyperlink"/>
          </w:rPr>
          <w:t>bobporter@surewest.net</w:t>
        </w:r>
      </w:hyperlink>
    </w:p>
    <w:p w14:paraId="1449BD3B" w14:textId="77777777" w:rsidR="00EB5902" w:rsidRDefault="00243CFE">
      <w:pPr>
        <w:jc w:val="both"/>
      </w:pPr>
      <w:r>
        <w:t>(2015-2018</w:t>
      </w:r>
      <w:proofErr w:type="gramStart"/>
      <w:r>
        <w:t>)</w:t>
      </w:r>
      <w:r>
        <w:t xml:space="preserve">  Governance</w:t>
      </w:r>
      <w:proofErr w:type="gramEnd"/>
      <w:r>
        <w:t xml:space="preserve"> Comm.</w:t>
      </w:r>
    </w:p>
    <w:p w14:paraId="1449BD3C" w14:textId="77777777" w:rsidR="00EB5902" w:rsidRDefault="00EB5902">
      <w:pPr>
        <w:jc w:val="both"/>
      </w:pPr>
    </w:p>
    <w:p w14:paraId="1449BD3D" w14:textId="77777777" w:rsidR="00EB5902" w:rsidRDefault="00243CFE">
      <w:pPr>
        <w:jc w:val="both"/>
      </w:pPr>
      <w:r>
        <w:t>Chuck Rose</w:t>
      </w:r>
      <w:r>
        <w:t xml:space="preserve">, Vice-Chairman </w:t>
      </w:r>
    </w:p>
    <w:p w14:paraId="1449BD3E" w14:textId="77777777" w:rsidR="00EB5902" w:rsidRDefault="00243CFE">
      <w:pPr>
        <w:jc w:val="both"/>
      </w:pPr>
      <w:r>
        <w:t>7566 Sylvan Creek Ct.</w:t>
      </w:r>
    </w:p>
    <w:p w14:paraId="1449BD3F" w14:textId="77777777" w:rsidR="00EB5902" w:rsidRDefault="00243CFE">
      <w:pPr>
        <w:jc w:val="both"/>
      </w:pPr>
      <w:r>
        <w:t>Citrus Heights, CA 95610</w:t>
      </w:r>
    </w:p>
    <w:p w14:paraId="1449BD40" w14:textId="77777777" w:rsidR="00EB5902" w:rsidRDefault="00243CFE">
      <w:pPr>
        <w:jc w:val="both"/>
      </w:pPr>
      <w:r>
        <w:t>916-247-0325</w:t>
      </w:r>
    </w:p>
    <w:p w14:paraId="1449BD41" w14:textId="77777777" w:rsidR="00EB5902" w:rsidRDefault="00243CFE">
      <w:pPr>
        <w:jc w:val="both"/>
      </w:pPr>
      <w:hyperlink r:id="rId6" w:history="1">
        <w:r>
          <w:rPr>
            <w:rStyle w:val="Hyperlink"/>
          </w:rPr>
          <w:t>Chuckrose10@gmail.com</w:t>
        </w:r>
      </w:hyperlink>
    </w:p>
    <w:p w14:paraId="1449BD42" w14:textId="77777777" w:rsidR="00EB5902" w:rsidRDefault="00243CFE">
      <w:pPr>
        <w:jc w:val="both"/>
      </w:pPr>
      <w:r>
        <w:t>(2016-2022</w:t>
      </w:r>
      <w:proofErr w:type="gramStart"/>
      <w:r>
        <w:t>)</w:t>
      </w:r>
      <w:r>
        <w:t xml:space="preserve">  Governance</w:t>
      </w:r>
      <w:proofErr w:type="gramEnd"/>
      <w:r>
        <w:t xml:space="preserve"> Comm.</w:t>
      </w:r>
    </w:p>
    <w:p w14:paraId="1449BD43" w14:textId="77777777" w:rsidR="00EB5902" w:rsidRDefault="00EB5902">
      <w:pPr>
        <w:jc w:val="both"/>
      </w:pPr>
    </w:p>
    <w:p w14:paraId="1449BD44" w14:textId="77777777" w:rsidR="00EB5902" w:rsidRDefault="00EB5902">
      <w:pPr>
        <w:jc w:val="both"/>
      </w:pPr>
    </w:p>
    <w:p w14:paraId="1449BD45" w14:textId="77777777" w:rsidR="00EB5902" w:rsidRDefault="00243CFE">
      <w:pPr>
        <w:jc w:val="both"/>
      </w:pPr>
      <w:r>
        <w:t>Deacon Dan Haverty, Treasurer</w:t>
      </w:r>
      <w:r>
        <w:t xml:space="preserve"> </w:t>
      </w:r>
    </w:p>
    <w:p w14:paraId="1449BD46" w14:textId="77777777" w:rsidR="00EB5902" w:rsidRDefault="00243CFE">
      <w:pPr>
        <w:jc w:val="both"/>
      </w:pPr>
      <w:r>
        <w:t>4089 Hensley Circle</w:t>
      </w:r>
    </w:p>
    <w:p w14:paraId="1449BD47" w14:textId="77777777" w:rsidR="00EB5902" w:rsidRDefault="00243CFE">
      <w:pPr>
        <w:jc w:val="both"/>
      </w:pPr>
      <w:r>
        <w:t>El Dorado Hills, CA 95762</w:t>
      </w:r>
    </w:p>
    <w:p w14:paraId="1449BD48" w14:textId="77777777" w:rsidR="00EB5902" w:rsidRDefault="00243CFE">
      <w:pPr>
        <w:jc w:val="both"/>
      </w:pPr>
      <w:r>
        <w:t>916-517-6558</w:t>
      </w:r>
    </w:p>
    <w:p w14:paraId="1449BD49" w14:textId="77777777" w:rsidR="00EB5902" w:rsidRDefault="00243CFE">
      <w:pPr>
        <w:jc w:val="both"/>
      </w:pPr>
      <w:hyperlink r:id="rId7" w:history="1">
        <w:r>
          <w:rPr>
            <w:rStyle w:val="Hyperlink"/>
          </w:rPr>
          <w:t>dthaverty@aol.com</w:t>
        </w:r>
      </w:hyperlink>
    </w:p>
    <w:p w14:paraId="1449BD4A" w14:textId="77777777" w:rsidR="00EB5902" w:rsidRDefault="00243CFE">
      <w:pPr>
        <w:jc w:val="both"/>
      </w:pPr>
      <w:r>
        <w:t>(2017-2020</w:t>
      </w:r>
      <w:proofErr w:type="gramStart"/>
      <w:r>
        <w:t>)</w:t>
      </w:r>
      <w:r>
        <w:t xml:space="preserve">  Finance</w:t>
      </w:r>
      <w:proofErr w:type="gramEnd"/>
      <w:r>
        <w:t xml:space="preserve"> &amp; Charism Comm.</w:t>
      </w:r>
    </w:p>
    <w:p w14:paraId="1449BD4B" w14:textId="77777777" w:rsidR="00EB5902" w:rsidRDefault="00EB5902">
      <w:pPr>
        <w:jc w:val="both"/>
      </w:pPr>
    </w:p>
    <w:p w14:paraId="1449BD4C" w14:textId="77777777" w:rsidR="00EB5902" w:rsidRDefault="00EB5902">
      <w:pPr>
        <w:jc w:val="both"/>
      </w:pPr>
    </w:p>
    <w:p w14:paraId="1449BD4D" w14:textId="77777777" w:rsidR="00EB5902" w:rsidRDefault="00243CFE">
      <w:pPr>
        <w:jc w:val="both"/>
      </w:pPr>
      <w:r>
        <w:t>Mary Lopez</w:t>
      </w:r>
      <w:r>
        <w:t xml:space="preserve">  </w:t>
      </w:r>
    </w:p>
    <w:p w14:paraId="1449BD4E" w14:textId="77777777" w:rsidR="00EB5902" w:rsidRDefault="00243CFE">
      <w:pPr>
        <w:jc w:val="both"/>
      </w:pPr>
      <w:r>
        <w:t>9407 Central Ave.</w:t>
      </w:r>
    </w:p>
    <w:p w14:paraId="1449BD4F" w14:textId="77777777" w:rsidR="00EB5902" w:rsidRDefault="00243CFE">
      <w:pPr>
        <w:jc w:val="both"/>
      </w:pPr>
      <w:r>
        <w:t>Orangevale</w:t>
      </w:r>
      <w:r>
        <w:t>, CA 95</w:t>
      </w:r>
      <w:r>
        <w:t>662</w:t>
      </w:r>
    </w:p>
    <w:p w14:paraId="1449BD50" w14:textId="77777777" w:rsidR="00EB5902" w:rsidRDefault="00243CFE">
      <w:pPr>
        <w:jc w:val="both"/>
      </w:pPr>
      <w:r>
        <w:t>916-380-1979</w:t>
      </w:r>
      <w:r>
        <w:t xml:space="preserve"> cell: 916-413-6821</w:t>
      </w:r>
    </w:p>
    <w:p w14:paraId="1449BD51" w14:textId="77777777" w:rsidR="00EB5902" w:rsidRDefault="00243CFE">
      <w:pPr>
        <w:jc w:val="both"/>
      </w:pPr>
      <w:hyperlink r:id="rId8" w:history="1">
        <w:r>
          <w:rPr>
            <w:rStyle w:val="Hyperlink"/>
          </w:rPr>
          <w:t>Mary_lopez52@hotmail.com</w:t>
        </w:r>
      </w:hyperlink>
    </w:p>
    <w:p w14:paraId="1449BD52" w14:textId="77777777" w:rsidR="00EB5902" w:rsidRDefault="00243CFE">
      <w:pPr>
        <w:jc w:val="both"/>
      </w:pPr>
      <w:r>
        <w:t>(2017-2020)</w:t>
      </w:r>
      <w:r>
        <w:t xml:space="preserve">   Governance Comm.</w:t>
      </w:r>
    </w:p>
    <w:p w14:paraId="1449BD53" w14:textId="77777777" w:rsidR="00EB5902" w:rsidRDefault="00EB5902">
      <w:pPr>
        <w:jc w:val="both"/>
      </w:pPr>
    </w:p>
    <w:p w14:paraId="1449BD54" w14:textId="77777777" w:rsidR="00EB5902" w:rsidRDefault="00243CFE">
      <w:pPr>
        <w:jc w:val="both"/>
      </w:pPr>
      <w:r>
        <w:t>Jay Barry</w:t>
      </w:r>
      <w:r>
        <w:t xml:space="preserve"> </w:t>
      </w:r>
    </w:p>
    <w:p w14:paraId="1449BD55" w14:textId="77777777" w:rsidR="00EB5902" w:rsidRDefault="00243CFE">
      <w:pPr>
        <w:jc w:val="both"/>
      </w:pPr>
      <w:r>
        <w:t>6106 Lincoln Way</w:t>
      </w:r>
    </w:p>
    <w:p w14:paraId="1449BD56" w14:textId="77777777" w:rsidR="00EB5902" w:rsidRDefault="00243CFE">
      <w:pPr>
        <w:jc w:val="both"/>
      </w:pPr>
      <w:r>
        <w:t>Carmichael, CA 95608</w:t>
      </w:r>
    </w:p>
    <w:p w14:paraId="1449BD57" w14:textId="77777777" w:rsidR="00EB5902" w:rsidRDefault="00243CFE">
      <w:pPr>
        <w:jc w:val="both"/>
      </w:pPr>
      <w:r>
        <w:t>916-333-4561</w:t>
      </w:r>
    </w:p>
    <w:p w14:paraId="1449BD58" w14:textId="77777777" w:rsidR="00EB5902" w:rsidRDefault="00243CFE">
      <w:pPr>
        <w:jc w:val="both"/>
      </w:pPr>
      <w:hyperlink r:id="rId9" w:history="1">
        <w:r>
          <w:rPr>
            <w:rStyle w:val="Hyperlink"/>
          </w:rPr>
          <w:t>Ldfbarry6@yahoo.com</w:t>
        </w:r>
      </w:hyperlink>
    </w:p>
    <w:p w14:paraId="1449BD59" w14:textId="77777777" w:rsidR="00EB5902" w:rsidRDefault="00243CFE">
      <w:pPr>
        <w:jc w:val="both"/>
      </w:pPr>
      <w:r>
        <w:t>(2018-2021</w:t>
      </w:r>
      <w:proofErr w:type="gramStart"/>
      <w:r>
        <w:t>)</w:t>
      </w:r>
      <w:r>
        <w:t xml:space="preserve">  Ad</w:t>
      </w:r>
      <w:proofErr w:type="gramEnd"/>
      <w:r>
        <w:t xml:space="preserve"> Hoc Comm.</w:t>
      </w:r>
    </w:p>
    <w:p w14:paraId="1449BD5A" w14:textId="77777777" w:rsidR="00EB5902" w:rsidRDefault="00EB5902">
      <w:pPr>
        <w:jc w:val="both"/>
      </w:pPr>
    </w:p>
    <w:p w14:paraId="1449BD5B" w14:textId="77777777" w:rsidR="00EB5902" w:rsidRDefault="00EB5902">
      <w:pPr>
        <w:jc w:val="both"/>
      </w:pPr>
    </w:p>
    <w:p w14:paraId="1449BD5C" w14:textId="77777777" w:rsidR="00EB5902" w:rsidRDefault="00EB5902">
      <w:pPr>
        <w:jc w:val="both"/>
      </w:pPr>
    </w:p>
    <w:p w14:paraId="1449BD5D" w14:textId="77777777" w:rsidR="00EB5902" w:rsidRDefault="00EB5902">
      <w:pPr>
        <w:jc w:val="both"/>
      </w:pPr>
    </w:p>
    <w:p w14:paraId="1449BD5E" w14:textId="77777777" w:rsidR="00EB5902" w:rsidRDefault="00EB5902">
      <w:pPr>
        <w:jc w:val="both"/>
      </w:pPr>
    </w:p>
    <w:p w14:paraId="1449BD5F" w14:textId="77777777" w:rsidR="00EB5902" w:rsidRDefault="00EB5902">
      <w:pPr>
        <w:jc w:val="both"/>
      </w:pPr>
    </w:p>
    <w:p w14:paraId="1449BD60" w14:textId="77777777" w:rsidR="00EB5902" w:rsidRDefault="00EB5902">
      <w:pPr>
        <w:jc w:val="both"/>
      </w:pPr>
    </w:p>
    <w:p w14:paraId="1449BD61" w14:textId="77777777" w:rsidR="00EB5902" w:rsidRDefault="00243CFE">
      <w:pPr>
        <w:jc w:val="both"/>
      </w:pPr>
      <w:r>
        <w:t xml:space="preserve"> </w:t>
      </w:r>
    </w:p>
    <w:p w14:paraId="1449BD62" w14:textId="77777777" w:rsidR="00EB5902" w:rsidRDefault="00EB5902">
      <w:pPr>
        <w:jc w:val="both"/>
      </w:pPr>
    </w:p>
    <w:p w14:paraId="1449BD63" w14:textId="77777777" w:rsidR="00EB5902" w:rsidRDefault="00EB5902">
      <w:pPr>
        <w:jc w:val="both"/>
      </w:pPr>
    </w:p>
    <w:p w14:paraId="1449BD64" w14:textId="77777777" w:rsidR="00EB5902" w:rsidRDefault="00EB5902">
      <w:pPr>
        <w:jc w:val="both"/>
      </w:pPr>
    </w:p>
    <w:p w14:paraId="1449BD65" w14:textId="77777777" w:rsidR="00EB5902" w:rsidRDefault="00EB5902">
      <w:pPr>
        <w:jc w:val="both"/>
      </w:pPr>
    </w:p>
    <w:p w14:paraId="1449BD66" w14:textId="77777777" w:rsidR="00EB5902" w:rsidRDefault="00243CFE">
      <w:pPr>
        <w:jc w:val="both"/>
      </w:pPr>
      <w:r>
        <w:t>Vicky Alonzo</w:t>
      </w:r>
      <w:r>
        <w:t xml:space="preserve"> </w:t>
      </w:r>
    </w:p>
    <w:p w14:paraId="1449BD67" w14:textId="77777777" w:rsidR="00EB5902" w:rsidRDefault="00243CFE">
      <w:pPr>
        <w:jc w:val="both"/>
      </w:pPr>
      <w:r>
        <w:t>4071 Silver St.</w:t>
      </w:r>
    </w:p>
    <w:p w14:paraId="1449BD68" w14:textId="77777777" w:rsidR="00EB5902" w:rsidRDefault="00243CFE">
      <w:pPr>
        <w:jc w:val="both"/>
      </w:pPr>
      <w:r>
        <w:t>Rocklin, CA 95677</w:t>
      </w:r>
    </w:p>
    <w:p w14:paraId="1449BD69" w14:textId="77777777" w:rsidR="00EB5902" w:rsidRDefault="00243CFE">
      <w:pPr>
        <w:jc w:val="both"/>
      </w:pPr>
      <w:r>
        <w:t>916-761-5325</w:t>
      </w:r>
    </w:p>
    <w:p w14:paraId="1449BD6A" w14:textId="77777777" w:rsidR="00EB5902" w:rsidRDefault="00243CFE">
      <w:pPr>
        <w:jc w:val="both"/>
      </w:pPr>
      <w:hyperlink r:id="rId10" w:history="1">
        <w:r>
          <w:rPr>
            <w:rStyle w:val="Hyperlink"/>
          </w:rPr>
          <w:t>Vlalonzo1951@yahoo.com</w:t>
        </w:r>
      </w:hyperlink>
    </w:p>
    <w:p w14:paraId="1449BD6B" w14:textId="77777777" w:rsidR="00EB5902" w:rsidRDefault="00243CFE">
      <w:pPr>
        <w:jc w:val="both"/>
      </w:pPr>
      <w:r>
        <w:t>(2018-2021</w:t>
      </w:r>
      <w:proofErr w:type="gramStart"/>
      <w:r>
        <w:t>)</w:t>
      </w:r>
      <w:r>
        <w:t xml:space="preserve"> </w:t>
      </w:r>
      <w:r>
        <w:t xml:space="preserve"> </w:t>
      </w:r>
      <w:r>
        <w:t>Charism</w:t>
      </w:r>
      <w:proofErr w:type="gramEnd"/>
      <w:r>
        <w:t xml:space="preserve"> Comm.</w:t>
      </w:r>
    </w:p>
    <w:p w14:paraId="1449BD6C" w14:textId="77777777" w:rsidR="00EB5902" w:rsidRDefault="00EB5902">
      <w:pPr>
        <w:jc w:val="both"/>
      </w:pPr>
    </w:p>
    <w:p w14:paraId="1449BD6D" w14:textId="77777777" w:rsidR="00EB5902" w:rsidRDefault="00243CFE">
      <w:pPr>
        <w:jc w:val="both"/>
      </w:pPr>
      <w:r>
        <w:t>Angel Perez</w:t>
      </w:r>
      <w:r>
        <w:t xml:space="preserve"> </w:t>
      </w:r>
    </w:p>
    <w:p w14:paraId="1449BD6E" w14:textId="77777777" w:rsidR="00EB5902" w:rsidRDefault="00243CFE">
      <w:pPr>
        <w:jc w:val="both"/>
      </w:pPr>
      <w:r>
        <w:t>1012 Sandwick Way</w:t>
      </w:r>
    </w:p>
    <w:p w14:paraId="1449BD6F" w14:textId="77777777" w:rsidR="00EB5902" w:rsidRDefault="00243CFE">
      <w:pPr>
        <w:jc w:val="both"/>
      </w:pPr>
      <w:r>
        <w:t>Folsom, CA 95630</w:t>
      </w:r>
    </w:p>
    <w:p w14:paraId="1449BD70" w14:textId="77777777" w:rsidR="00EB5902" w:rsidRDefault="00243CFE">
      <w:pPr>
        <w:jc w:val="both"/>
      </w:pPr>
      <w:r>
        <w:t xml:space="preserve">W: </w:t>
      </w:r>
      <w:r>
        <w:t>916-983-1160</w:t>
      </w:r>
      <w:r>
        <w:t xml:space="preserve">   H: 916-983-3997</w:t>
      </w:r>
    </w:p>
    <w:p w14:paraId="1449BD71" w14:textId="77777777" w:rsidR="00EB5902" w:rsidRDefault="00243CFE">
      <w:pPr>
        <w:jc w:val="both"/>
      </w:pPr>
      <w:proofErr w:type="spellStart"/>
      <w:r>
        <w:t>Angel@IdealLife</w:t>
      </w:r>
      <w:proofErr w:type="spellEnd"/>
      <w:r>
        <w:t xml:space="preserve"> Advisors.com</w:t>
      </w:r>
    </w:p>
    <w:p w14:paraId="1449BD72" w14:textId="77777777" w:rsidR="00EB5902" w:rsidRDefault="00243CFE">
      <w:pPr>
        <w:ind w:firstLineChars="100" w:firstLine="220"/>
      </w:pPr>
      <w:hyperlink r:id="rId11" w:history="1">
        <w:r>
          <w:rPr>
            <w:rStyle w:val="Hyperlink"/>
            <w:sz w:val="24"/>
            <w:szCs w:val="24"/>
          </w:rPr>
          <w:t>angel@pg</w:t>
        </w:r>
        <w:r>
          <w:rPr>
            <w:rStyle w:val="Hyperlink"/>
            <w:sz w:val="24"/>
            <w:szCs w:val="24"/>
          </w:rPr>
          <w:t>l</w:t>
        </w:r>
        <w:r>
          <w:rPr>
            <w:rStyle w:val="Hyperlink"/>
            <w:sz w:val="24"/>
            <w:szCs w:val="24"/>
          </w:rPr>
          <w:t>financial.com</w:t>
        </w:r>
      </w:hyperlink>
    </w:p>
    <w:p w14:paraId="1449BD73" w14:textId="77777777" w:rsidR="00EB5902" w:rsidRDefault="00243CFE">
      <w:pPr>
        <w:jc w:val="both"/>
      </w:pPr>
      <w:r>
        <w:t>(2019-2022</w:t>
      </w:r>
      <w:proofErr w:type="gramStart"/>
      <w:r>
        <w:t>)</w:t>
      </w:r>
      <w:r>
        <w:t xml:space="preserve">  Finance</w:t>
      </w:r>
      <w:proofErr w:type="gramEnd"/>
      <w:r>
        <w:t xml:space="preserve"> &amp; Ad Hoc Comm.</w:t>
      </w:r>
    </w:p>
    <w:p w14:paraId="1449BD74" w14:textId="77777777" w:rsidR="00EB5902" w:rsidRDefault="00EB5902">
      <w:pPr>
        <w:jc w:val="both"/>
      </w:pPr>
    </w:p>
    <w:p w14:paraId="1449BD75" w14:textId="77777777" w:rsidR="00EB5902" w:rsidRDefault="00243CFE">
      <w:pPr>
        <w:jc w:val="both"/>
      </w:pPr>
      <w:r>
        <w:t>Mike Jones</w:t>
      </w:r>
      <w:r>
        <w:t xml:space="preserve"> </w:t>
      </w:r>
    </w:p>
    <w:p w14:paraId="1449BD76" w14:textId="77777777" w:rsidR="00EB5902" w:rsidRDefault="00243CFE">
      <w:pPr>
        <w:jc w:val="both"/>
      </w:pPr>
      <w:r>
        <w:t>8087 Trevi Way</w:t>
      </w:r>
    </w:p>
    <w:p w14:paraId="1449BD77" w14:textId="77777777" w:rsidR="00EB5902" w:rsidRDefault="00243CFE">
      <w:pPr>
        <w:jc w:val="both"/>
      </w:pPr>
      <w:r>
        <w:t>El Dorado Hills, CA 95762</w:t>
      </w:r>
    </w:p>
    <w:p w14:paraId="1449BD78" w14:textId="77777777" w:rsidR="00EB5902" w:rsidRDefault="00243CFE">
      <w:pPr>
        <w:jc w:val="both"/>
      </w:pPr>
      <w:r>
        <w:t>916-805-1939</w:t>
      </w:r>
    </w:p>
    <w:p w14:paraId="1449BD79" w14:textId="77777777" w:rsidR="00EB5902" w:rsidRDefault="00243CFE">
      <w:pPr>
        <w:jc w:val="both"/>
      </w:pPr>
      <w:hyperlink r:id="rId12" w:history="1">
        <w:r>
          <w:rPr>
            <w:rStyle w:val="Hyperlink"/>
            <w:rFonts w:eastAsia="SimSun" w:hAnsi="SimSun" w:cs="SimSun"/>
            <w:sz w:val="24"/>
            <w:szCs w:val="24"/>
          </w:rPr>
          <w:t>hgmjones2003@yahoo.com</w:t>
        </w:r>
      </w:hyperlink>
    </w:p>
    <w:p w14:paraId="1449BD7A" w14:textId="77777777" w:rsidR="00EB5902" w:rsidRDefault="00243CFE">
      <w:pPr>
        <w:ind w:firstLine="720"/>
        <w:jc w:val="both"/>
      </w:pPr>
      <w:r>
        <w:t>2</w:t>
      </w:r>
      <w:r>
        <w:rPr>
          <w:vertAlign w:val="superscript"/>
        </w:rPr>
        <w:t>nd</w:t>
      </w:r>
      <w:r>
        <w:t xml:space="preserve"> choice: </w:t>
      </w:r>
      <w:hyperlink r:id="rId13" w:history="1">
        <w:r>
          <w:rPr>
            <w:rStyle w:val="Hyperlink"/>
          </w:rPr>
          <w:t>mplusmjones@comcast.net</w:t>
        </w:r>
      </w:hyperlink>
    </w:p>
    <w:p w14:paraId="1449BD7B" w14:textId="77777777" w:rsidR="00EB5902" w:rsidRDefault="00243CFE">
      <w:pPr>
        <w:jc w:val="both"/>
      </w:pPr>
      <w:r>
        <w:t>(2019-2020</w:t>
      </w:r>
      <w:proofErr w:type="gramStart"/>
      <w:r>
        <w:t>)</w:t>
      </w:r>
      <w:r>
        <w:t xml:space="preserve">  Charism</w:t>
      </w:r>
      <w:proofErr w:type="gramEnd"/>
      <w:r>
        <w:t xml:space="preserve"> &amp; Ad Hoc Comm.</w:t>
      </w:r>
    </w:p>
    <w:p w14:paraId="1449BD7C" w14:textId="77777777" w:rsidR="00EB5902" w:rsidRDefault="00EB5902">
      <w:pPr>
        <w:jc w:val="both"/>
      </w:pPr>
    </w:p>
    <w:p w14:paraId="1449BD7D" w14:textId="77777777" w:rsidR="00EB5902" w:rsidRDefault="00243CFE">
      <w:pPr>
        <w:jc w:val="both"/>
      </w:pPr>
      <w:r>
        <w:t>Fr. Jack Conley, CP</w:t>
      </w:r>
      <w:r>
        <w:t xml:space="preserve"> </w:t>
      </w:r>
    </w:p>
    <w:p w14:paraId="1449BD7E" w14:textId="77777777" w:rsidR="00EB5902" w:rsidRDefault="00243CFE">
      <w:pPr>
        <w:jc w:val="both"/>
      </w:pPr>
      <w:r>
        <w:t>6520 Van Maren Ln.</w:t>
      </w:r>
    </w:p>
    <w:p w14:paraId="1449BD7F" w14:textId="77777777" w:rsidR="00EB5902" w:rsidRDefault="00243CFE">
      <w:pPr>
        <w:jc w:val="both"/>
      </w:pPr>
      <w:r>
        <w:t>Citrus Heights, CA 95621</w:t>
      </w:r>
    </w:p>
    <w:p w14:paraId="1449BD80" w14:textId="77777777" w:rsidR="00EB5902" w:rsidRDefault="00243CFE">
      <w:r>
        <w:t>773-941-2906</w:t>
      </w:r>
      <w:r>
        <w:t xml:space="preserve">  </w:t>
      </w:r>
    </w:p>
    <w:p w14:paraId="1449BD81" w14:textId="77777777" w:rsidR="00EB5902" w:rsidRDefault="00243CFE">
      <w:hyperlink r:id="rId14" w:history="1">
        <w:r>
          <w:rPr>
            <w:rStyle w:val="Hyperlink"/>
          </w:rPr>
          <w:t>jconley@passionist.org</w:t>
        </w:r>
      </w:hyperlink>
    </w:p>
    <w:p w14:paraId="1449BD82" w14:textId="77777777" w:rsidR="00EB5902" w:rsidRDefault="00243CFE">
      <w:pPr>
        <w:jc w:val="both"/>
      </w:pPr>
      <w:r>
        <w:t xml:space="preserve">    </w:t>
      </w:r>
      <w:r>
        <w:tab/>
        <w:t>Charism Comm.</w:t>
      </w:r>
    </w:p>
    <w:p w14:paraId="1449BD83" w14:textId="77777777" w:rsidR="00EB5902" w:rsidRDefault="00EB5902">
      <w:pPr>
        <w:jc w:val="both"/>
      </w:pPr>
    </w:p>
    <w:p w14:paraId="1449BD84" w14:textId="77777777" w:rsidR="00EB5902" w:rsidRDefault="00243CFE">
      <w:pPr>
        <w:jc w:val="both"/>
      </w:pPr>
      <w:r>
        <w:t>Marion Bishop</w:t>
      </w:r>
    </w:p>
    <w:p w14:paraId="1449BD85" w14:textId="77777777" w:rsidR="00EB5902" w:rsidRDefault="00243CFE">
      <w:pPr>
        <w:jc w:val="both"/>
      </w:pPr>
      <w:r>
        <w:t>Cath. Sch. Dept./Pres St. Francis 12 Yrs.</w:t>
      </w:r>
    </w:p>
    <w:p w14:paraId="1449BD86" w14:textId="77777777" w:rsidR="00EB5902" w:rsidRDefault="00243CFE">
      <w:pPr>
        <w:jc w:val="both"/>
      </w:pPr>
      <w:r>
        <w:t>916-952-7859</w:t>
      </w:r>
    </w:p>
    <w:p w14:paraId="1449BD87" w14:textId="77777777" w:rsidR="00EB5902" w:rsidRDefault="00243CFE">
      <w:pPr>
        <w:jc w:val="both"/>
      </w:pPr>
      <w:hyperlink r:id="rId15" w:history="1">
        <w:r>
          <w:rPr>
            <w:rStyle w:val="Hyperlink"/>
          </w:rPr>
          <w:t>marionlbishop@yahoo.com</w:t>
        </w:r>
      </w:hyperlink>
    </w:p>
    <w:p w14:paraId="1449BD88" w14:textId="77777777" w:rsidR="00EB5902" w:rsidRDefault="00243CFE">
      <w:pPr>
        <w:jc w:val="both"/>
      </w:pPr>
      <w:proofErr w:type="gramStart"/>
      <w:r>
        <w:t xml:space="preserve">2021 </w:t>
      </w:r>
      <w:r>
        <w:t xml:space="preserve"> </w:t>
      </w:r>
      <w:r>
        <w:t>Charism</w:t>
      </w:r>
      <w:proofErr w:type="gramEnd"/>
      <w:r>
        <w:t xml:space="preserve"> Comm.</w:t>
      </w:r>
    </w:p>
    <w:p w14:paraId="1449BD89" w14:textId="77777777" w:rsidR="00EB5902" w:rsidRDefault="00EB5902">
      <w:pPr>
        <w:jc w:val="both"/>
      </w:pPr>
    </w:p>
    <w:p w14:paraId="1449BD8A" w14:textId="77777777" w:rsidR="00EB5902" w:rsidRDefault="00EB5902">
      <w:pPr>
        <w:jc w:val="both"/>
      </w:pPr>
    </w:p>
    <w:p w14:paraId="1449BD8B" w14:textId="77777777" w:rsidR="00EB5902" w:rsidRDefault="00243CFE">
      <w:pPr>
        <w:jc w:val="both"/>
        <w:rPr>
          <w:u w:val="single"/>
        </w:rPr>
      </w:pPr>
      <w:r>
        <w:rPr>
          <w:u w:val="single"/>
        </w:rPr>
        <w:t>Non-Board Members:</w:t>
      </w:r>
    </w:p>
    <w:p w14:paraId="1449BD8C" w14:textId="77777777" w:rsidR="00EB5902" w:rsidRDefault="00243CFE">
      <w:pPr>
        <w:jc w:val="both"/>
      </w:pPr>
      <w:r>
        <w:t xml:space="preserve">Natalie </w:t>
      </w:r>
      <w:proofErr w:type="spellStart"/>
      <w:r>
        <w:t>Svistoonoff</w:t>
      </w:r>
      <w:proofErr w:type="spellEnd"/>
      <w:r>
        <w:t xml:space="preserve">, Director </w:t>
      </w:r>
    </w:p>
    <w:p w14:paraId="1449BD8D" w14:textId="77777777" w:rsidR="00EB5902" w:rsidRDefault="00243CFE">
      <w:pPr>
        <w:jc w:val="both"/>
      </w:pPr>
      <w:r>
        <w:t>nsvistoonoff@passionist.org</w:t>
      </w:r>
    </w:p>
    <w:p w14:paraId="1449BD8E" w14:textId="77777777" w:rsidR="00EB5902" w:rsidRDefault="00EB5902">
      <w:pPr>
        <w:jc w:val="both"/>
      </w:pPr>
    </w:p>
    <w:p w14:paraId="1449BD8F" w14:textId="77777777" w:rsidR="00EB5902" w:rsidRDefault="00243CFE">
      <w:pPr>
        <w:jc w:val="both"/>
      </w:pPr>
      <w:r>
        <w:t xml:space="preserve">Fr. Jim Strommer, Province  </w:t>
      </w:r>
    </w:p>
    <w:p w14:paraId="1449BD90" w14:textId="77777777" w:rsidR="00EB5902" w:rsidRDefault="00243CFE">
      <w:pPr>
        <w:jc w:val="both"/>
      </w:pPr>
      <w:hyperlink r:id="rId16" w:history="1">
        <w:r>
          <w:rPr>
            <w:rStyle w:val="Hyperlink"/>
          </w:rPr>
          <w:t>jstrommer@passionist.org</w:t>
        </w:r>
      </w:hyperlink>
    </w:p>
    <w:p w14:paraId="1449BD91" w14:textId="77777777" w:rsidR="00EB5902" w:rsidRDefault="00EB5902">
      <w:pPr>
        <w:jc w:val="both"/>
      </w:pPr>
    </w:p>
    <w:p w14:paraId="1449BD92" w14:textId="77777777" w:rsidR="00EB5902" w:rsidRDefault="00EB5902">
      <w:pPr>
        <w:jc w:val="both"/>
      </w:pPr>
    </w:p>
    <w:sectPr w:rsidR="00EB5902">
      <w:pgSz w:w="12240" w:h="15840"/>
      <w:pgMar w:top="1440" w:right="1440" w:bottom="1440" w:left="1440" w:header="720" w:footer="720" w:gutter="0"/>
      <w:cols w:num="2" w:space="720" w:equalWidth="0">
        <w:col w:w="4467" w:space="425"/>
        <w:col w:w="446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E3"/>
    <w:rsid w:val="00000D55"/>
    <w:rsid w:val="001A6B27"/>
    <w:rsid w:val="00243CFE"/>
    <w:rsid w:val="00293ECA"/>
    <w:rsid w:val="002C4FF8"/>
    <w:rsid w:val="003A59CD"/>
    <w:rsid w:val="00415E55"/>
    <w:rsid w:val="006A267A"/>
    <w:rsid w:val="006C3D69"/>
    <w:rsid w:val="006D53F0"/>
    <w:rsid w:val="007C77E3"/>
    <w:rsid w:val="008F10EE"/>
    <w:rsid w:val="00A40F9C"/>
    <w:rsid w:val="00AB49F5"/>
    <w:rsid w:val="00D21F59"/>
    <w:rsid w:val="00EB5902"/>
    <w:rsid w:val="03600C79"/>
    <w:rsid w:val="040E35EA"/>
    <w:rsid w:val="09B33E19"/>
    <w:rsid w:val="0C0B2E14"/>
    <w:rsid w:val="0EBE55D0"/>
    <w:rsid w:val="1A080146"/>
    <w:rsid w:val="22CD4851"/>
    <w:rsid w:val="2810786C"/>
    <w:rsid w:val="2B40362D"/>
    <w:rsid w:val="2F6C2667"/>
    <w:rsid w:val="39CB548E"/>
    <w:rsid w:val="41FD6A94"/>
    <w:rsid w:val="48893F43"/>
    <w:rsid w:val="4BD60323"/>
    <w:rsid w:val="4DB46F71"/>
    <w:rsid w:val="52521A84"/>
    <w:rsid w:val="692311B4"/>
    <w:rsid w:val="6F9167DC"/>
    <w:rsid w:val="711D5BE3"/>
    <w:rsid w:val="7ED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BD33"/>
  <w15:docId w15:val="{6706A25F-E01E-4E30-AAC3-E89B42AD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_lopez52@hotmail.com" TargetMode="External"/><Relationship Id="rId13" Type="http://schemas.openxmlformats.org/officeDocument/2006/relationships/hyperlink" Target="mailto:mplusmjones@comcast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thaverty@aol.com" TargetMode="External"/><Relationship Id="rId12" Type="http://schemas.openxmlformats.org/officeDocument/2006/relationships/hyperlink" Target="mailto:hgmjones2003@yaho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strommer@passionist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uckrose10@gmail.com" TargetMode="External"/><Relationship Id="rId11" Type="http://schemas.openxmlformats.org/officeDocument/2006/relationships/hyperlink" Target="mailto:angel@pgefinancial.com" TargetMode="External"/><Relationship Id="rId5" Type="http://schemas.openxmlformats.org/officeDocument/2006/relationships/hyperlink" Target="mailto:bobporter@surewest.net" TargetMode="External"/><Relationship Id="rId15" Type="http://schemas.openxmlformats.org/officeDocument/2006/relationships/hyperlink" Target="mailto:marionlbishop@yahoo.com" TargetMode="External"/><Relationship Id="rId10" Type="http://schemas.openxmlformats.org/officeDocument/2006/relationships/hyperlink" Target="mailto:Vlalonzo1951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dfbarry6@yahoo.com" TargetMode="External"/><Relationship Id="rId14" Type="http://schemas.openxmlformats.org/officeDocument/2006/relationships/hyperlink" Target="mailto:jconley@passion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mary myrick</dc:creator>
  <cp:lastModifiedBy>Bob Porter</cp:lastModifiedBy>
  <cp:revision>10</cp:revision>
  <cp:lastPrinted>2021-09-22T22:16:00Z</cp:lastPrinted>
  <dcterms:created xsi:type="dcterms:W3CDTF">2019-10-10T20:39:00Z</dcterms:created>
  <dcterms:modified xsi:type="dcterms:W3CDTF">2022-03-17T22:58:00Z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0177BA78732149DA94BD3D315D38296D</vt:lpwstr>
  </property>
</Properties>
</file>